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0A11D8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A11D8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7639BF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2023-12-18T08:09:00Z</dcterms:modified>
</cp:coreProperties>
</file>