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42F72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42F72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2023-12-18T11:10:00Z</dcterms:modified>
</cp:coreProperties>
</file>